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EE" w:rsidRDefault="005654EE" w:rsidP="005654EE">
      <w:pPr>
        <w:pStyle w:val="Default"/>
        <w:jc w:val="center"/>
        <w:rPr>
          <w:b/>
          <w:sz w:val="28"/>
          <w:szCs w:val="28"/>
        </w:rPr>
      </w:pPr>
      <w:r w:rsidRPr="005654EE">
        <w:rPr>
          <w:b/>
          <w:sz w:val="28"/>
          <w:szCs w:val="28"/>
        </w:rPr>
        <w:t>ППО ГБОУ «Школа № 167 имени Маршала Л.А. Говорова»</w:t>
      </w:r>
    </w:p>
    <w:p w:rsidR="00802E4A" w:rsidRPr="00FC1350" w:rsidRDefault="00A9045B" w:rsidP="00DB2D29">
      <w:pPr>
        <w:pStyle w:val="Default"/>
        <w:rPr>
          <w:b/>
        </w:rPr>
      </w:pPr>
      <w:r w:rsidRPr="00FC1350">
        <w:rPr>
          <w:b/>
        </w:rPr>
        <w:t xml:space="preserve">                                      </w:t>
      </w:r>
    </w:p>
    <w:p w:rsidR="008C6F8D" w:rsidRPr="00FC1350" w:rsidRDefault="00802E4A" w:rsidP="00CF73A6">
      <w:pPr>
        <w:pStyle w:val="Default"/>
        <w:jc w:val="both"/>
      </w:pPr>
      <w:r w:rsidRPr="00FC1350">
        <w:t xml:space="preserve">  </w:t>
      </w:r>
      <w:r w:rsidR="00B234C8">
        <w:t xml:space="preserve">  </w:t>
      </w:r>
      <w:bookmarkStart w:id="0" w:name="_GoBack"/>
      <w:bookmarkEnd w:id="0"/>
      <w:r w:rsidR="000958FD" w:rsidRPr="00FC1350">
        <w:rPr>
          <w:b/>
        </w:rPr>
        <w:t>13 марта 2021 года</w:t>
      </w:r>
      <w:r w:rsidR="000958FD" w:rsidRPr="00FC1350">
        <w:t xml:space="preserve"> состоялась</w:t>
      </w:r>
      <w:r w:rsidRPr="00FC1350">
        <w:t xml:space="preserve"> организованная ТПО САО</w:t>
      </w:r>
      <w:r w:rsidR="000958FD" w:rsidRPr="00FC1350">
        <w:t xml:space="preserve"> экскурсия</w:t>
      </w:r>
      <w:r w:rsidR="005654EE" w:rsidRPr="00FC1350">
        <w:t xml:space="preserve"> </w:t>
      </w:r>
      <w:r w:rsidR="00D17814" w:rsidRPr="00FC1350">
        <w:t xml:space="preserve"> </w:t>
      </w:r>
      <w:r w:rsidR="000958FD" w:rsidRPr="00FC1350">
        <w:t xml:space="preserve"> « ЗОЛОТОЙ УЗОР» </w:t>
      </w:r>
      <w:r w:rsidR="00A227ED" w:rsidRPr="00FC1350">
        <w:t xml:space="preserve"> </w:t>
      </w:r>
      <w:r w:rsidR="000958FD" w:rsidRPr="00FC1350">
        <w:t xml:space="preserve">с </w:t>
      </w:r>
      <w:r w:rsidR="00A227ED" w:rsidRPr="00FC1350">
        <w:t xml:space="preserve"> </w:t>
      </w:r>
      <w:r w:rsidR="000958FD" w:rsidRPr="00FC1350">
        <w:t>«МАРМЕЛАДНОЙ СКАЗКОЙ»!!!</w:t>
      </w:r>
    </w:p>
    <w:p w:rsidR="009B157C" w:rsidRPr="00FC1350" w:rsidRDefault="00D17814" w:rsidP="00CF73A6">
      <w:pPr>
        <w:pStyle w:val="Default"/>
        <w:jc w:val="both"/>
      </w:pPr>
      <w:r w:rsidRPr="00FC1350">
        <w:t xml:space="preserve">   </w:t>
      </w:r>
      <w:r w:rsidR="000958FD" w:rsidRPr="00FC1350">
        <w:t xml:space="preserve">Дорога </w:t>
      </w:r>
      <w:r w:rsidR="00314F1F" w:rsidRPr="00FC1350">
        <w:t xml:space="preserve"> была </w:t>
      </w:r>
      <w:r w:rsidR="009B157C" w:rsidRPr="00FC1350">
        <w:t xml:space="preserve"> длинной</w:t>
      </w:r>
      <w:r w:rsidR="00314F1F" w:rsidRPr="00FC1350">
        <w:t xml:space="preserve">, но экскурсовод  не давала нам скучать, рассказывая много интересного </w:t>
      </w:r>
      <w:r w:rsidR="00802E4A" w:rsidRPr="00FC1350">
        <w:t>из</w:t>
      </w:r>
      <w:r w:rsidR="00314F1F" w:rsidRPr="00FC1350">
        <w:t xml:space="preserve"> истори</w:t>
      </w:r>
      <w:r w:rsidR="00802E4A" w:rsidRPr="00FC1350">
        <w:t xml:space="preserve">и </w:t>
      </w:r>
      <w:r w:rsidR="00640E12" w:rsidRPr="00FC1350">
        <w:t>празднования</w:t>
      </w:r>
      <w:r w:rsidR="00314F1F" w:rsidRPr="00FC1350">
        <w:t xml:space="preserve"> Масленицы</w:t>
      </w:r>
      <w:r w:rsidR="004A7603" w:rsidRPr="00FC1350">
        <w:t xml:space="preserve">. </w:t>
      </w:r>
    </w:p>
    <w:p w:rsidR="004A7603" w:rsidRPr="00FC1350" w:rsidRDefault="00314F1F" w:rsidP="00CF73A6">
      <w:pPr>
        <w:pStyle w:val="Default"/>
        <w:jc w:val="both"/>
      </w:pPr>
      <w:r w:rsidRPr="00FC1350">
        <w:t xml:space="preserve"> </w:t>
      </w:r>
      <w:r w:rsidR="00D17814" w:rsidRPr="00FC1350">
        <w:t xml:space="preserve">   </w:t>
      </w:r>
      <w:r w:rsidRPr="00FC1350">
        <w:t xml:space="preserve">Подкрепившись после длительной поездки в ресторане </w:t>
      </w:r>
      <w:r w:rsidR="00D17814" w:rsidRPr="00FC1350">
        <w:t>"</w:t>
      </w:r>
      <w:r w:rsidRPr="00FC1350">
        <w:t>Тверь</w:t>
      </w:r>
      <w:r w:rsidR="00D17814" w:rsidRPr="00FC1350">
        <w:t xml:space="preserve">" </w:t>
      </w:r>
      <w:r w:rsidRPr="00FC1350">
        <w:t xml:space="preserve"> Парк Отеля на Волге, мы отправились </w:t>
      </w:r>
      <w:r w:rsidR="005654EE" w:rsidRPr="00FC1350">
        <w:t xml:space="preserve">по пути следования в город Торжок </w:t>
      </w:r>
      <w:r w:rsidRPr="00FC1350">
        <w:t>на обзорную</w:t>
      </w:r>
      <w:r w:rsidR="00C01CEC" w:rsidRPr="00FC1350">
        <w:t xml:space="preserve"> экскурсию по городу</w:t>
      </w:r>
      <w:r w:rsidR="005654EE" w:rsidRPr="00FC1350">
        <w:t xml:space="preserve"> Тверь</w:t>
      </w:r>
      <w:r w:rsidR="00C01CEC" w:rsidRPr="00FC1350">
        <w:t xml:space="preserve">. </w:t>
      </w:r>
    </w:p>
    <w:p w:rsidR="00031A81" w:rsidRPr="00FC1350" w:rsidRDefault="00D17814" w:rsidP="00CF73A6">
      <w:pPr>
        <w:pStyle w:val="Default"/>
        <w:jc w:val="both"/>
      </w:pPr>
      <w:r w:rsidRPr="00FC1350">
        <w:t xml:space="preserve"> </w:t>
      </w:r>
      <w:r w:rsidR="005654EE" w:rsidRPr="00FC1350">
        <w:t xml:space="preserve"> </w:t>
      </w:r>
      <w:r w:rsidRPr="00FC1350">
        <w:t xml:space="preserve">  </w:t>
      </w:r>
      <w:r w:rsidR="00C01CEC" w:rsidRPr="00FC1350">
        <w:t>Большое впечатление осталось после посещения музея «Дом пояса»</w:t>
      </w:r>
      <w:r w:rsidRPr="00FC1350">
        <w:t>, г</w:t>
      </w:r>
      <w:r w:rsidR="00C01CEC" w:rsidRPr="00FC1350">
        <w:t xml:space="preserve">де мы увидели </w:t>
      </w:r>
      <w:r w:rsidR="00C01CEC" w:rsidRPr="00FC1350">
        <w:rPr>
          <w:iCs/>
        </w:rPr>
        <w:t>уникальное изделие</w:t>
      </w:r>
      <w:r w:rsidRPr="00FC1350">
        <w:rPr>
          <w:iCs/>
        </w:rPr>
        <w:t>12- метровой длины, выполненное по всем древним канонам, существующее</w:t>
      </w:r>
      <w:r w:rsidR="00C01CEC" w:rsidRPr="00FC1350">
        <w:rPr>
          <w:iCs/>
        </w:rPr>
        <w:t xml:space="preserve"> </w:t>
      </w:r>
      <w:r w:rsidRPr="00FC1350">
        <w:rPr>
          <w:iCs/>
        </w:rPr>
        <w:t>в единственном экземпляре</w:t>
      </w:r>
      <w:r w:rsidR="003F6647" w:rsidRPr="00FC1350">
        <w:rPr>
          <w:iCs/>
        </w:rPr>
        <w:t>,</w:t>
      </w:r>
      <w:r w:rsidR="00C01CEC" w:rsidRPr="00FC1350">
        <w:rPr>
          <w:iCs/>
        </w:rPr>
        <w:t xml:space="preserve"> выполненное</w:t>
      </w:r>
      <w:r w:rsidR="004A7603" w:rsidRPr="00FC1350">
        <w:rPr>
          <w:iCs/>
        </w:rPr>
        <w:t xml:space="preserve"> </w:t>
      </w:r>
      <w:r w:rsidR="00C01CEC" w:rsidRPr="00FC1350">
        <w:rPr>
          <w:iCs/>
        </w:rPr>
        <w:t xml:space="preserve">  Мастерицами-</w:t>
      </w:r>
      <w:proofErr w:type="spellStart"/>
      <w:r w:rsidR="00C01CEC" w:rsidRPr="00FC1350">
        <w:rPr>
          <w:iCs/>
        </w:rPr>
        <w:t>Золотошвеями</w:t>
      </w:r>
      <w:proofErr w:type="spellEnd"/>
      <w:r w:rsidR="00C01CEC" w:rsidRPr="00FC1350">
        <w:rPr>
          <w:iCs/>
        </w:rPr>
        <w:t>.</w:t>
      </w:r>
      <w:r w:rsidR="00C01CEC" w:rsidRPr="00FC1350">
        <w:t xml:space="preserve"> </w:t>
      </w:r>
    </w:p>
    <w:p w:rsidR="00E86CA6" w:rsidRPr="00FC1350" w:rsidRDefault="005654EE" w:rsidP="00E93F07">
      <w:pPr>
        <w:pStyle w:val="Default"/>
        <w:tabs>
          <w:tab w:val="left" w:pos="2835"/>
          <w:tab w:val="left" w:pos="3969"/>
        </w:tabs>
        <w:jc w:val="both"/>
      </w:pPr>
      <w:r w:rsidRPr="00FC1350">
        <w:t xml:space="preserve">    </w:t>
      </w:r>
      <w:r w:rsidR="00AA4F01" w:rsidRPr="00FC1350">
        <w:t xml:space="preserve">Далее  на обзорной экскурсии мы познакомились с </w:t>
      </w:r>
      <w:r w:rsidR="00044756" w:rsidRPr="00FC1350">
        <w:t xml:space="preserve">городом </w:t>
      </w:r>
      <w:r w:rsidR="00AA4F01" w:rsidRPr="00FC1350">
        <w:t>Торжком</w:t>
      </w:r>
      <w:r w:rsidR="00044756" w:rsidRPr="00FC1350">
        <w:t xml:space="preserve"> –</w:t>
      </w:r>
      <w:r w:rsidR="00AB1842" w:rsidRPr="00FC1350">
        <w:t xml:space="preserve"> </w:t>
      </w:r>
      <w:r w:rsidR="00044756" w:rsidRPr="00FC1350">
        <w:t>город</w:t>
      </w:r>
      <w:r w:rsidR="00D17814" w:rsidRPr="00FC1350">
        <w:t>ом</w:t>
      </w:r>
      <w:r w:rsidR="00044756" w:rsidRPr="00FC1350">
        <w:t xml:space="preserve"> ЗОЛОТОШВЕЙ.</w:t>
      </w:r>
      <w:r w:rsidRPr="00FC1350">
        <w:t xml:space="preserve"> </w:t>
      </w:r>
      <w:r w:rsidR="00031A81" w:rsidRPr="00FC1350">
        <w:t xml:space="preserve"> </w:t>
      </w:r>
      <w:r w:rsidR="00044756" w:rsidRPr="00FC1350">
        <w:t>В городе</w:t>
      </w:r>
      <w:r w:rsidRPr="00FC1350">
        <w:t xml:space="preserve"> </w:t>
      </w:r>
      <w:r w:rsidR="00044756" w:rsidRPr="00FC1350">
        <w:t>с XIII века существовал золотошвейный промысел (кружевное шитье золотом, серебром и шелком по бархату). Необыкновенные вещи</w:t>
      </w:r>
      <w:r w:rsidR="00D17814" w:rsidRPr="00FC1350">
        <w:t>!</w:t>
      </w:r>
      <w:r w:rsidR="00044756" w:rsidRPr="00FC1350">
        <w:t xml:space="preserve"> </w:t>
      </w:r>
      <w:r w:rsidR="00D17814" w:rsidRPr="00FC1350">
        <w:t>О</w:t>
      </w:r>
      <w:r w:rsidR="00044756" w:rsidRPr="00FC1350">
        <w:t>собенно пояса</w:t>
      </w:r>
      <w:r w:rsidR="00D17814" w:rsidRPr="00FC1350">
        <w:t>!</w:t>
      </w:r>
    </w:p>
    <w:p w:rsidR="004A7603" w:rsidRDefault="005654EE" w:rsidP="00CF73A6">
      <w:pPr>
        <w:pStyle w:val="Default"/>
        <w:jc w:val="both"/>
        <w:rPr>
          <w:sz w:val="28"/>
          <w:szCs w:val="28"/>
        </w:rPr>
      </w:pPr>
      <w:r w:rsidRPr="00FC1350">
        <w:t xml:space="preserve">    </w:t>
      </w:r>
      <w:r w:rsidR="008F4470" w:rsidRPr="00FC1350">
        <w:t>А е</w:t>
      </w:r>
      <w:r w:rsidRPr="00FC1350">
        <w:t>щё п</w:t>
      </w:r>
      <w:r w:rsidR="004A7603" w:rsidRPr="00FC1350">
        <w:t xml:space="preserve">о </w:t>
      </w:r>
      <w:r w:rsidRPr="00FC1350">
        <w:t>пути в Лихославль</w:t>
      </w:r>
      <w:r w:rsidR="004A7603" w:rsidRPr="00FC1350">
        <w:t xml:space="preserve"> </w:t>
      </w:r>
      <w:r w:rsidR="008F4470" w:rsidRPr="00FC1350">
        <w:t xml:space="preserve">было </w:t>
      </w:r>
      <w:r w:rsidR="004A7603" w:rsidRPr="00FC1350">
        <w:t>посе</w:t>
      </w:r>
      <w:r w:rsidR="008F4470" w:rsidRPr="00FC1350">
        <w:t>щение</w:t>
      </w:r>
      <w:r w:rsidR="004A7603" w:rsidRPr="00FC1350">
        <w:t xml:space="preserve"> мужско</w:t>
      </w:r>
      <w:r w:rsidR="008F4470" w:rsidRPr="00FC1350">
        <w:t>го</w:t>
      </w:r>
      <w:r w:rsidR="004A7603" w:rsidRPr="00FC1350">
        <w:t xml:space="preserve"> монастыр</w:t>
      </w:r>
      <w:r w:rsidR="008F4470" w:rsidRPr="00FC1350">
        <w:t>я</w:t>
      </w:r>
      <w:r w:rsidR="004A7603" w:rsidRPr="004A7603">
        <w:rPr>
          <w:sz w:val="28"/>
          <w:szCs w:val="28"/>
        </w:rPr>
        <w:t>.</w:t>
      </w:r>
    </w:p>
    <w:tbl>
      <w:tblPr>
        <w:tblStyle w:val="a5"/>
        <w:tblW w:w="10315" w:type="dxa"/>
        <w:tblLook w:val="04A0" w:firstRow="1" w:lastRow="0" w:firstColumn="1" w:lastColumn="0" w:noHBand="0" w:noVBand="1"/>
      </w:tblPr>
      <w:tblGrid>
        <w:gridCol w:w="2518"/>
        <w:gridCol w:w="7797"/>
      </w:tblGrid>
      <w:tr w:rsidR="006B1A87" w:rsidTr="00FC1350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CF73A6" w:rsidRDefault="00CF73A6" w:rsidP="0004475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3003F" wp14:editId="4DFD4555">
                  <wp:extent cx="1396125" cy="1584000"/>
                  <wp:effectExtent l="0" t="0" r="0" b="0"/>
                  <wp:docPr id="5" name="Рисунок 5" descr="C:\Users\Людмила Николаевна\Downloads\IMG-2021031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 Николаевна\Downloads\IMG-20210319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0" b="25751"/>
                          <a:stretch/>
                        </pic:blipFill>
                        <pic:spPr bwMode="auto">
                          <a:xfrm>
                            <a:off x="0" y="0"/>
                            <a:ext cx="139612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CF73A6" w:rsidRPr="00FC1350" w:rsidRDefault="00CF73A6" w:rsidP="00CF73A6">
            <w:pPr>
              <w:pStyle w:val="Default"/>
              <w:jc w:val="both"/>
            </w:pPr>
            <w:r>
              <w:rPr>
                <w:sz w:val="28"/>
                <w:szCs w:val="28"/>
              </w:rPr>
              <w:t xml:space="preserve"> </w:t>
            </w:r>
            <w:r w:rsidRPr="004A7603">
              <w:rPr>
                <w:sz w:val="28"/>
                <w:szCs w:val="28"/>
              </w:rPr>
              <w:t xml:space="preserve"> </w:t>
            </w:r>
            <w:r w:rsidRPr="00FC1350">
              <w:t xml:space="preserve">И вот  мы прибыли в Лихославль!  А встретили нас в городе с веселой музыкой и </w:t>
            </w:r>
            <w:proofErr w:type="spellStart"/>
            <w:r w:rsidRPr="00FC1350">
              <w:t>закличками</w:t>
            </w:r>
            <w:proofErr w:type="spellEnd"/>
            <w:r w:rsidRPr="00FC1350">
              <w:t xml:space="preserve"> весны гостеприимные скоморохи.        </w:t>
            </w:r>
          </w:p>
          <w:p w:rsidR="00CF73A6" w:rsidRDefault="00CF73A6" w:rsidP="00554347">
            <w:pPr>
              <w:pStyle w:val="Default"/>
              <w:jc w:val="both"/>
              <w:rPr>
                <w:sz w:val="28"/>
                <w:szCs w:val="28"/>
              </w:rPr>
            </w:pPr>
            <w:r w:rsidRPr="00FC1350">
              <w:t xml:space="preserve">   </w:t>
            </w:r>
            <w:r w:rsidRPr="00FC1350">
              <w:t xml:space="preserve">Нашу группу пригласили в музей мармелада  -  «Мармеладная сказка». Это действительно была сказка, особенно </w:t>
            </w:r>
            <w:proofErr w:type="gramStart"/>
            <w:r w:rsidRPr="00FC1350">
              <w:t>дети</w:t>
            </w:r>
            <w:proofErr w:type="gramEnd"/>
            <w:r w:rsidRPr="00FC1350">
              <w:t xml:space="preserve"> были в восторге! Жалко, что было запрещено делать фотографии. Экскурсовод   познакомила нас  с  фабрикой по производству фигурного мармелада по старинным рецептам. На мастер-классе  по украшению мармелада все смогли проявить свое творчество и свои умения, украшая медвежонка. Гостеприимные хозяева угостили горячим чаем из самовара и блинами.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064D59" w:rsidRPr="00FC1350" w:rsidRDefault="00DB2D29" w:rsidP="00064D59">
      <w:pPr>
        <w:pStyle w:val="Default"/>
      </w:pPr>
      <w:r w:rsidRPr="00FC1350">
        <w:t xml:space="preserve"> </w:t>
      </w:r>
      <w:r w:rsidR="00554347" w:rsidRPr="00FC1350">
        <w:t xml:space="preserve">  </w:t>
      </w:r>
      <w:r w:rsidR="00064D59" w:rsidRPr="00FC1350">
        <w:t xml:space="preserve">После посещения музея в «Мармеладной сказке» начались Масленичные гуляния со скоморохами, хороводами, играми, сжиганием куклы Масленицы. </w:t>
      </w:r>
    </w:p>
    <w:p w:rsidR="00D2724F" w:rsidRPr="00D2724F" w:rsidRDefault="00D2724F" w:rsidP="00064D59">
      <w:pPr>
        <w:pStyle w:val="Default"/>
        <w:rPr>
          <w:sz w:val="16"/>
          <w:szCs w:val="16"/>
        </w:rPr>
      </w:pPr>
    </w:p>
    <w:p w:rsidR="00DD4742" w:rsidRDefault="00554347" w:rsidP="00064D59">
      <w:pPr>
        <w:pStyle w:val="Defaul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20000" cy="1208866"/>
            <wp:effectExtent l="0" t="0" r="0" b="0"/>
            <wp:docPr id="9" name="Рисунок 9" descr="C:\Users\Людмила Николаевна\Downloads\IMG-2021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Николаевна\Downloads\IMG-2021031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" r="3945" b="9622"/>
                    <a:stretch/>
                  </pic:blipFill>
                  <pic:spPr bwMode="auto">
                    <a:xfrm>
                      <a:off x="0" y="0"/>
                      <a:ext cx="1620000" cy="12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24F">
        <w:rPr>
          <w:noProof/>
          <w:sz w:val="28"/>
          <w:szCs w:val="28"/>
          <w:lang w:eastAsia="ru-RU"/>
        </w:rPr>
        <w:t xml:space="preserve"> </w:t>
      </w:r>
      <w:r w:rsidR="0055252E">
        <w:rPr>
          <w:noProof/>
          <w:sz w:val="28"/>
          <w:szCs w:val="28"/>
          <w:lang w:eastAsia="ru-RU"/>
        </w:rPr>
        <w:t xml:space="preserve">  </w:t>
      </w:r>
      <w:r w:rsidR="005C2216">
        <w:rPr>
          <w:noProof/>
          <w:sz w:val="28"/>
          <w:szCs w:val="28"/>
          <w:lang w:eastAsia="ru-RU"/>
        </w:rPr>
        <w:t xml:space="preserve"> </w:t>
      </w:r>
      <w:r w:rsidR="00D2724F">
        <w:rPr>
          <w:noProof/>
          <w:sz w:val="28"/>
          <w:szCs w:val="28"/>
          <w:lang w:eastAsia="ru-RU"/>
        </w:rPr>
        <w:t xml:space="preserve">  </w:t>
      </w:r>
      <w:r w:rsidR="00D2724F">
        <w:rPr>
          <w:noProof/>
          <w:sz w:val="28"/>
          <w:szCs w:val="28"/>
          <w:lang w:eastAsia="ru-RU"/>
        </w:rPr>
        <w:drawing>
          <wp:inline distT="0" distB="0" distL="0" distR="0" wp14:anchorId="488F3A98" wp14:editId="39C7B6E1">
            <wp:extent cx="1309570" cy="1296000"/>
            <wp:effectExtent l="0" t="0" r="5080" b="0"/>
            <wp:docPr id="10" name="Рисунок 10" descr="C:\Users\Людмила Николаевна\Downloads\IMG-202103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Николаевна\Downloads\IMG-2021031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" b="15032"/>
                    <a:stretch/>
                  </pic:blipFill>
                  <pic:spPr bwMode="auto">
                    <a:xfrm>
                      <a:off x="0" y="0"/>
                      <a:ext cx="130957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5541">
        <w:rPr>
          <w:noProof/>
          <w:sz w:val="28"/>
          <w:szCs w:val="28"/>
          <w:lang w:eastAsia="ru-RU"/>
        </w:rPr>
        <w:t xml:space="preserve"> </w:t>
      </w:r>
      <w:r w:rsidR="0055252E">
        <w:rPr>
          <w:noProof/>
          <w:sz w:val="28"/>
          <w:szCs w:val="28"/>
          <w:lang w:eastAsia="ru-RU"/>
        </w:rPr>
        <w:t xml:space="preserve"> </w:t>
      </w:r>
      <w:r w:rsidR="005C2216">
        <w:rPr>
          <w:noProof/>
          <w:sz w:val="28"/>
          <w:szCs w:val="28"/>
          <w:lang w:eastAsia="ru-RU"/>
        </w:rPr>
        <w:t xml:space="preserve"> </w:t>
      </w:r>
      <w:r w:rsidR="0055252E">
        <w:rPr>
          <w:noProof/>
          <w:sz w:val="28"/>
          <w:szCs w:val="28"/>
          <w:lang w:eastAsia="ru-RU"/>
        </w:rPr>
        <w:t xml:space="preserve"> </w:t>
      </w:r>
      <w:r w:rsidR="006D5541">
        <w:rPr>
          <w:noProof/>
          <w:sz w:val="28"/>
          <w:szCs w:val="28"/>
          <w:lang w:eastAsia="ru-RU"/>
        </w:rPr>
        <w:t xml:space="preserve"> </w:t>
      </w:r>
      <w:r w:rsidR="00DD4742">
        <w:rPr>
          <w:noProof/>
          <w:sz w:val="28"/>
          <w:szCs w:val="28"/>
          <w:lang w:eastAsia="ru-RU"/>
        </w:rPr>
        <w:drawing>
          <wp:inline distT="0" distB="0" distL="0" distR="0" wp14:anchorId="2DEED7D9" wp14:editId="3EDB6CEF">
            <wp:extent cx="1190625" cy="1295400"/>
            <wp:effectExtent l="0" t="0" r="9525" b="0"/>
            <wp:docPr id="11" name="Рисунок 11" descr="C:\Users\Людмила Николаевна\Downloads\IMG-202103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Николаевна\Downloads\IMG-2021031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6" t="27384" r="24341" b="40923"/>
                    <a:stretch/>
                  </pic:blipFill>
                  <pic:spPr bwMode="auto">
                    <a:xfrm>
                      <a:off x="0" y="0"/>
                      <a:ext cx="1189286" cy="12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1350">
        <w:rPr>
          <w:noProof/>
          <w:sz w:val="28"/>
          <w:szCs w:val="28"/>
          <w:lang w:eastAsia="ru-RU"/>
        </w:rPr>
        <w:t xml:space="preserve">       </w:t>
      </w:r>
      <w:r w:rsidR="00FC1350">
        <w:rPr>
          <w:noProof/>
          <w:sz w:val="28"/>
          <w:szCs w:val="28"/>
          <w:lang w:eastAsia="ru-RU"/>
        </w:rPr>
        <w:drawing>
          <wp:inline distT="0" distB="0" distL="0" distR="0" wp14:anchorId="4BF1430D" wp14:editId="01A631CD">
            <wp:extent cx="1517878" cy="1295400"/>
            <wp:effectExtent l="0" t="0" r="6350" b="0"/>
            <wp:docPr id="14" name="Рисунок 14" descr="C:\Users\Людмила Николаевна\Downloads\IMG-202103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Николаевна\Downloads\IMG-2021031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06" r="402" b="806"/>
                    <a:stretch/>
                  </pic:blipFill>
                  <pic:spPr bwMode="auto">
                    <a:xfrm>
                      <a:off x="0" y="0"/>
                      <a:ext cx="1526747" cy="130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47" w:rsidRDefault="00554347" w:rsidP="00064D59">
      <w:pPr>
        <w:pStyle w:val="Default"/>
        <w:rPr>
          <w:sz w:val="28"/>
          <w:szCs w:val="28"/>
        </w:rPr>
      </w:pPr>
    </w:p>
    <w:p w:rsidR="00064D59" w:rsidRPr="0087785C" w:rsidRDefault="00064D59" w:rsidP="00FF18D6">
      <w:pPr>
        <w:pStyle w:val="Default"/>
        <w:jc w:val="both"/>
      </w:pPr>
      <w:r w:rsidRPr="0087785C">
        <w:t xml:space="preserve">   Ещё было совершено  познавательное путешествие в интересный мир животных и птиц при посещении сказочного подворья.  </w:t>
      </w:r>
    </w:p>
    <w:p w:rsidR="003F6647" w:rsidRPr="0087785C" w:rsidRDefault="00FC1350" w:rsidP="00FF18D6">
      <w:pPr>
        <w:pStyle w:val="Default"/>
        <w:jc w:val="both"/>
        <w:rPr>
          <w:shd w:val="clear" w:color="auto" w:fill="FFFFFF"/>
        </w:rPr>
      </w:pPr>
      <w:r w:rsidRPr="0087785C">
        <w:t xml:space="preserve">   </w:t>
      </w:r>
      <w:r w:rsidR="00AB1842" w:rsidRPr="0087785C">
        <w:t xml:space="preserve"> </w:t>
      </w:r>
      <w:r w:rsidR="003F6647" w:rsidRPr="0087785C">
        <w:t xml:space="preserve">С хорошим настроением </w:t>
      </w:r>
      <w:r w:rsidR="00AB1842" w:rsidRPr="0087785C">
        <w:t xml:space="preserve"> мы </w:t>
      </w:r>
      <w:r w:rsidR="003F6647" w:rsidRPr="0087785C">
        <w:t xml:space="preserve">отправились в Москву, не забыв приобрести знаменитый </w:t>
      </w:r>
      <w:proofErr w:type="spellStart"/>
      <w:r w:rsidR="003F6647" w:rsidRPr="0087785C">
        <w:t>Лихославльский</w:t>
      </w:r>
      <w:proofErr w:type="spellEnd"/>
      <w:r w:rsidR="003F6647" w:rsidRPr="0087785C">
        <w:t xml:space="preserve"> мармелад.</w:t>
      </w:r>
      <w:r w:rsidR="003F6647" w:rsidRPr="0087785C">
        <w:rPr>
          <w:shd w:val="clear" w:color="auto" w:fill="FFFFFF"/>
        </w:rPr>
        <w:t xml:space="preserve"> </w:t>
      </w:r>
    </w:p>
    <w:p w:rsidR="00AB1842" w:rsidRPr="0087785C" w:rsidRDefault="008F4470" w:rsidP="00FF18D6">
      <w:pPr>
        <w:pStyle w:val="Default"/>
        <w:jc w:val="both"/>
        <w:rPr>
          <w:shd w:val="clear" w:color="auto" w:fill="FFFFFF"/>
        </w:rPr>
      </w:pPr>
      <w:r w:rsidRPr="0087785C">
        <w:rPr>
          <w:shd w:val="clear" w:color="auto" w:fill="FFFFFF"/>
        </w:rPr>
        <w:t xml:space="preserve">  </w:t>
      </w:r>
      <w:r w:rsidR="00AB1842" w:rsidRPr="0087785C">
        <w:rPr>
          <w:shd w:val="clear" w:color="auto" w:fill="FFFFFF"/>
        </w:rPr>
        <w:t xml:space="preserve"> </w:t>
      </w:r>
    </w:p>
    <w:p w:rsidR="003F6647" w:rsidRPr="0087785C" w:rsidRDefault="00AB1842" w:rsidP="00FF18D6">
      <w:pPr>
        <w:pStyle w:val="Default"/>
        <w:jc w:val="both"/>
        <w:rPr>
          <w:shd w:val="clear" w:color="auto" w:fill="FFFFFF"/>
        </w:rPr>
      </w:pPr>
      <w:r w:rsidRPr="0087785C">
        <w:rPr>
          <w:shd w:val="clear" w:color="auto" w:fill="FFFFFF"/>
        </w:rPr>
        <w:t xml:space="preserve">    В</w:t>
      </w:r>
      <w:r w:rsidR="008F4470" w:rsidRPr="0087785C">
        <w:rPr>
          <w:shd w:val="clear" w:color="auto" w:fill="FFFFFF"/>
        </w:rPr>
        <w:t>се участник</w:t>
      </w:r>
      <w:r w:rsidRPr="0087785C">
        <w:rPr>
          <w:shd w:val="clear" w:color="auto" w:fill="FFFFFF"/>
        </w:rPr>
        <w:t xml:space="preserve">и </w:t>
      </w:r>
      <w:r w:rsidR="008F4470" w:rsidRPr="0087785C">
        <w:rPr>
          <w:shd w:val="clear" w:color="auto" w:fill="FFFFFF"/>
        </w:rPr>
        <w:t>экскурсии</w:t>
      </w:r>
      <w:r w:rsidR="00A227ED" w:rsidRPr="0087785C">
        <w:rPr>
          <w:shd w:val="clear" w:color="auto" w:fill="FFFFFF"/>
        </w:rPr>
        <w:t xml:space="preserve"> Торжок – Лихо</w:t>
      </w:r>
      <w:r w:rsidRPr="0087785C">
        <w:rPr>
          <w:shd w:val="clear" w:color="auto" w:fill="FFFFFF"/>
        </w:rPr>
        <w:t>славль,</w:t>
      </w:r>
      <w:r w:rsidR="00A227ED" w:rsidRPr="0087785C">
        <w:rPr>
          <w:shd w:val="clear" w:color="auto" w:fill="FFFFFF"/>
        </w:rPr>
        <w:t xml:space="preserve">  "Золотой узор" с "Мармеладной сказкой"</w:t>
      </w:r>
      <w:r w:rsidRPr="0087785C">
        <w:rPr>
          <w:shd w:val="clear" w:color="auto" w:fill="FFFFFF"/>
        </w:rPr>
        <w:t>,</w:t>
      </w:r>
      <w:r w:rsidR="00FF18D6">
        <w:rPr>
          <w:shd w:val="clear" w:color="auto" w:fill="FFFFFF"/>
        </w:rPr>
        <w:t xml:space="preserve">                 </w:t>
      </w:r>
      <w:r w:rsidR="008F4470" w:rsidRPr="0087785C">
        <w:rPr>
          <w:shd w:val="clear" w:color="auto" w:fill="FFFFFF"/>
        </w:rPr>
        <w:t xml:space="preserve"> </w:t>
      </w:r>
      <w:r w:rsidR="00FD51CF" w:rsidRPr="0087785C">
        <w:rPr>
          <w:shd w:val="clear" w:color="auto" w:fill="FFFFFF"/>
        </w:rPr>
        <w:t xml:space="preserve"> от </w:t>
      </w:r>
      <w:r w:rsidR="008F4470" w:rsidRPr="0087785C">
        <w:t>ППО ГБОУ «Школа № 167 имени Маршала Л.А. Говорова»</w:t>
      </w:r>
      <w:r w:rsidR="00FD51CF" w:rsidRPr="0087785C">
        <w:t xml:space="preserve"> </w:t>
      </w:r>
      <w:r w:rsidR="008F4470" w:rsidRPr="0087785C">
        <w:t xml:space="preserve"> </w:t>
      </w:r>
      <w:r w:rsidR="008F4470" w:rsidRPr="0087785C">
        <w:rPr>
          <w:shd w:val="clear" w:color="auto" w:fill="FFFFFF"/>
        </w:rPr>
        <w:t xml:space="preserve"> выража</w:t>
      </w:r>
      <w:r w:rsidRPr="0087785C">
        <w:rPr>
          <w:shd w:val="clear" w:color="auto" w:fill="FFFFFF"/>
        </w:rPr>
        <w:t>ют</w:t>
      </w:r>
      <w:r w:rsidR="008F4470" w:rsidRPr="0087785C">
        <w:rPr>
          <w:shd w:val="clear" w:color="auto" w:fill="FFFFFF"/>
        </w:rPr>
        <w:t xml:space="preserve">  огромную</w:t>
      </w:r>
      <w:r w:rsidR="003F6647" w:rsidRPr="0087785C">
        <w:rPr>
          <w:shd w:val="clear" w:color="auto" w:fill="FFFFFF"/>
        </w:rPr>
        <w:t xml:space="preserve"> благодарность </w:t>
      </w:r>
      <w:r w:rsidR="008F4470" w:rsidRPr="0087785C">
        <w:rPr>
          <w:shd w:val="clear" w:color="auto" w:fill="FFFFFF"/>
        </w:rPr>
        <w:t xml:space="preserve">ТПО САО, предоставившей  такую замечательную экскурсию на </w:t>
      </w:r>
      <w:r w:rsidR="003F6647" w:rsidRPr="0087785C">
        <w:rPr>
          <w:shd w:val="clear" w:color="auto" w:fill="FFFFFF"/>
        </w:rPr>
        <w:t xml:space="preserve"> </w:t>
      </w:r>
      <w:r w:rsidR="008F4470" w:rsidRPr="0087785C">
        <w:rPr>
          <w:shd w:val="clear" w:color="auto" w:fill="FFFFFF"/>
        </w:rPr>
        <w:t>М</w:t>
      </w:r>
      <w:r w:rsidR="003F6647" w:rsidRPr="0087785C">
        <w:rPr>
          <w:shd w:val="clear" w:color="auto" w:fill="FFFFFF"/>
        </w:rPr>
        <w:t>асленичны</w:t>
      </w:r>
      <w:r w:rsidR="008F4470" w:rsidRPr="0087785C">
        <w:rPr>
          <w:shd w:val="clear" w:color="auto" w:fill="FFFFFF"/>
        </w:rPr>
        <w:t>е</w:t>
      </w:r>
      <w:r w:rsidR="003F6647" w:rsidRPr="0087785C">
        <w:rPr>
          <w:shd w:val="clear" w:color="auto" w:fill="FFFFFF"/>
        </w:rPr>
        <w:t xml:space="preserve"> гуляни</w:t>
      </w:r>
      <w:r w:rsidR="008F4470" w:rsidRPr="0087785C">
        <w:rPr>
          <w:shd w:val="clear" w:color="auto" w:fill="FFFFFF"/>
        </w:rPr>
        <w:t>я</w:t>
      </w:r>
      <w:r w:rsidR="003F6647" w:rsidRPr="0087785C">
        <w:rPr>
          <w:shd w:val="clear" w:color="auto" w:fill="FFFFFF"/>
        </w:rPr>
        <w:t>!</w:t>
      </w:r>
    </w:p>
    <w:p w:rsidR="00FF18D6" w:rsidRDefault="00A227ED" w:rsidP="00FF18D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  <w:r w:rsidR="00FF1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proofErr w:type="spellStart"/>
      <w:r w:rsidR="00031A81"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Армашова</w:t>
      </w:r>
      <w:proofErr w:type="spellEnd"/>
      <w:r w:rsidR="00031A81"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Н.С. </w:t>
      </w:r>
      <w:r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31A81"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ГБОУ «Школа № </w:t>
      </w:r>
      <w:r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167    </w:t>
      </w:r>
      <w:r w:rsidR="00FF1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FF1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31A81" w:rsidRPr="0087785C" w:rsidRDefault="00FF18D6" w:rsidP="00FF18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  <w:r w:rsidR="00A227ED" w:rsidRPr="00877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им. Маршала Л.А. Говорова»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6D5A45" w:rsidRPr="004A7603" w:rsidRDefault="006D5A45" w:rsidP="00FF18D6">
      <w:pPr>
        <w:pStyle w:val="Default"/>
        <w:jc w:val="both"/>
        <w:rPr>
          <w:sz w:val="28"/>
          <w:szCs w:val="28"/>
        </w:rPr>
      </w:pPr>
    </w:p>
    <w:sectPr w:rsidR="006D5A45" w:rsidRPr="004A7603" w:rsidSect="004A76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E6"/>
    <w:rsid w:val="00031A81"/>
    <w:rsid w:val="00044756"/>
    <w:rsid w:val="00064D59"/>
    <w:rsid w:val="000958FD"/>
    <w:rsid w:val="00314F1F"/>
    <w:rsid w:val="003F6647"/>
    <w:rsid w:val="004211D7"/>
    <w:rsid w:val="00486961"/>
    <w:rsid w:val="004A7603"/>
    <w:rsid w:val="0055252E"/>
    <w:rsid w:val="00554347"/>
    <w:rsid w:val="005654EE"/>
    <w:rsid w:val="005C2216"/>
    <w:rsid w:val="00640E12"/>
    <w:rsid w:val="0067177B"/>
    <w:rsid w:val="006B1A87"/>
    <w:rsid w:val="006D5541"/>
    <w:rsid w:val="006D5A45"/>
    <w:rsid w:val="007941AD"/>
    <w:rsid w:val="007B46E6"/>
    <w:rsid w:val="00802E4A"/>
    <w:rsid w:val="008648FA"/>
    <w:rsid w:val="0087785C"/>
    <w:rsid w:val="008B44C9"/>
    <w:rsid w:val="008C6F8D"/>
    <w:rsid w:val="008F4470"/>
    <w:rsid w:val="00950052"/>
    <w:rsid w:val="009B157C"/>
    <w:rsid w:val="00A227ED"/>
    <w:rsid w:val="00A9045B"/>
    <w:rsid w:val="00AA4F01"/>
    <w:rsid w:val="00AB1842"/>
    <w:rsid w:val="00AD1F5C"/>
    <w:rsid w:val="00B234C8"/>
    <w:rsid w:val="00BC3240"/>
    <w:rsid w:val="00C01CEC"/>
    <w:rsid w:val="00CF73A6"/>
    <w:rsid w:val="00D17814"/>
    <w:rsid w:val="00D2724F"/>
    <w:rsid w:val="00DB2D29"/>
    <w:rsid w:val="00DD4742"/>
    <w:rsid w:val="00E86CA6"/>
    <w:rsid w:val="00E93F07"/>
    <w:rsid w:val="00FC1350"/>
    <w:rsid w:val="00FD51CF"/>
    <w:rsid w:val="00FF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5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F7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5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F7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Армашова</dc:creator>
  <cp:lastModifiedBy>Людмила Николаевна</cp:lastModifiedBy>
  <cp:revision>27</cp:revision>
  <dcterms:created xsi:type="dcterms:W3CDTF">2021-03-19T13:16:00Z</dcterms:created>
  <dcterms:modified xsi:type="dcterms:W3CDTF">2021-03-19T15:05:00Z</dcterms:modified>
</cp:coreProperties>
</file>