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C17" w:rsidRPr="00736C17" w:rsidRDefault="00736C17" w:rsidP="00736C17">
      <w:r w:rsidRPr="00736C17">
        <w:t xml:space="preserve">  Мысли поехать полюбоваться городом со столь необычным и звучным названием посещали наш коллектив ещё с прошлого года. Мы уже побывали во многих городках нашего </w:t>
      </w:r>
      <w:proofErr w:type="spellStart"/>
      <w:r w:rsidRPr="00736C17">
        <w:t>Подмосковья,но</w:t>
      </w:r>
      <w:proofErr w:type="spellEnd"/>
      <w:r w:rsidRPr="00736C17">
        <w:t xml:space="preserve"> о Лихославле узнали сравнительно недавно. А тут еще такой приятный сюрприз в виде </w:t>
      </w:r>
      <w:proofErr w:type="spellStart"/>
      <w:r w:rsidRPr="00736C17">
        <w:t>экскусии</w:t>
      </w:r>
      <w:proofErr w:type="spellEnd"/>
      <w:r w:rsidRPr="00736C17">
        <w:t xml:space="preserve"> на фабрику мармелада «Сладкая сказка»Девчата к лету стремятся соблюсти </w:t>
      </w:r>
      <w:proofErr w:type="spellStart"/>
      <w:r w:rsidRPr="00736C17">
        <w:t>фигуру,но</w:t>
      </w:r>
      <w:proofErr w:type="spellEnd"/>
      <w:r w:rsidRPr="00736C17">
        <w:t xml:space="preserve"> мармелад этому процессу не вредит. И вот закончились трудовые будни, подошла к концу </w:t>
      </w:r>
      <w:proofErr w:type="spellStart"/>
      <w:r w:rsidRPr="00736C17">
        <w:t>масляничная</w:t>
      </w:r>
      <w:proofErr w:type="spellEnd"/>
      <w:r w:rsidRPr="00736C17">
        <w:t xml:space="preserve"> неделя и мы дождались поездки. Для встречи выбрали очень удачное место при выходе из метро. Неоспоримым бонусом было кафе «Шоколадница» </w:t>
      </w:r>
      <w:proofErr w:type="spellStart"/>
      <w:r w:rsidRPr="00736C17">
        <w:t>поблизости.Поэтому,кто</w:t>
      </w:r>
      <w:proofErr w:type="spellEnd"/>
      <w:r w:rsidRPr="00736C17">
        <w:t xml:space="preserve"> приехал </w:t>
      </w:r>
      <w:proofErr w:type="spellStart"/>
      <w:r w:rsidRPr="00736C17">
        <w:t>раньше,с</w:t>
      </w:r>
      <w:proofErr w:type="spellEnd"/>
      <w:r w:rsidRPr="00736C17">
        <w:t xml:space="preserve"> удовольствием потягивали дымящийся на утренней прохладе ароматный кофеек.</w:t>
      </w:r>
    </w:p>
    <w:p w:rsidR="00736C17" w:rsidRPr="00736C17" w:rsidRDefault="00736C17" w:rsidP="00736C17">
      <w:r w:rsidRPr="00736C17">
        <w:t xml:space="preserve"> Отправились довольно </w:t>
      </w:r>
      <w:proofErr w:type="spellStart"/>
      <w:r w:rsidRPr="00736C17">
        <w:t>быстро,благо</w:t>
      </w:r>
      <w:proofErr w:type="spellEnd"/>
      <w:r w:rsidRPr="00736C17">
        <w:t xml:space="preserve"> опоздавших не было. Водитель попался опытный, никого не укачало. </w:t>
      </w:r>
    </w:p>
    <w:p w:rsidR="00736C17" w:rsidRPr="00736C17" w:rsidRDefault="00736C17" w:rsidP="00736C17">
      <w:r w:rsidRPr="00736C17">
        <w:t xml:space="preserve"> Добрались очень комфортно до первого пункта и сразу же дали с дорожки сытного обеда .На десерт подавали аппетитные блинчики с </w:t>
      </w:r>
      <w:proofErr w:type="spellStart"/>
      <w:r w:rsidRPr="00736C17">
        <w:t>топингом</w:t>
      </w:r>
      <w:proofErr w:type="spellEnd"/>
      <w:r w:rsidRPr="00736C17">
        <w:t xml:space="preserve"> на </w:t>
      </w:r>
      <w:proofErr w:type="spellStart"/>
      <w:r w:rsidRPr="00736C17">
        <w:t>выбор-сметанка,мед,варенье-только</w:t>
      </w:r>
      <w:proofErr w:type="spellEnd"/>
      <w:r w:rsidRPr="00736C17">
        <w:t xml:space="preserve"> не </w:t>
      </w:r>
      <w:proofErr w:type="spellStart"/>
      <w:r w:rsidRPr="00736C17">
        <w:t>ленись,сам</w:t>
      </w:r>
      <w:proofErr w:type="spellEnd"/>
      <w:r w:rsidRPr="00736C17">
        <w:t xml:space="preserve"> подходи к раздаточному столу и </w:t>
      </w:r>
      <w:proofErr w:type="spellStart"/>
      <w:r w:rsidRPr="00736C17">
        <w:t>сдобряй</w:t>
      </w:r>
      <w:proofErr w:type="spellEnd"/>
      <w:r w:rsidRPr="00736C17">
        <w:t xml:space="preserve"> ,чем душе </w:t>
      </w:r>
      <w:proofErr w:type="spellStart"/>
      <w:r w:rsidRPr="00736C17">
        <w:t>угодно.Полюбовались</w:t>
      </w:r>
      <w:proofErr w:type="spellEnd"/>
      <w:r w:rsidRPr="00736C17">
        <w:t xml:space="preserve"> </w:t>
      </w:r>
      <w:proofErr w:type="spellStart"/>
      <w:r w:rsidRPr="00736C17">
        <w:t>живопистной</w:t>
      </w:r>
      <w:proofErr w:type="spellEnd"/>
      <w:r w:rsidRPr="00736C17">
        <w:t xml:space="preserve"> речкой на территории гостеприимного отеля, где обедали и отправились дальше.</w:t>
      </w:r>
    </w:p>
    <w:p w:rsidR="00736C17" w:rsidRPr="00736C17" w:rsidRDefault="00736C17" w:rsidP="00736C17">
      <w:r w:rsidRPr="00736C17">
        <w:t xml:space="preserve">  Экскурсовод был с чувством юмора, поэтому слушать его было в </w:t>
      </w:r>
      <w:proofErr w:type="spellStart"/>
      <w:r w:rsidRPr="00736C17">
        <w:t>удовольствие.Атмосфера</w:t>
      </w:r>
      <w:proofErr w:type="spellEnd"/>
      <w:r w:rsidRPr="00736C17">
        <w:t xml:space="preserve"> в автобусе была дружелюбная. Полюбовались </w:t>
      </w:r>
      <w:proofErr w:type="spellStart"/>
      <w:r w:rsidRPr="00736C17">
        <w:t>Тверью,Торжком</w:t>
      </w:r>
      <w:proofErr w:type="spellEnd"/>
      <w:r w:rsidRPr="00736C17">
        <w:t xml:space="preserve">. Под большим впечатлением все остались от посещения музея </w:t>
      </w:r>
      <w:proofErr w:type="spellStart"/>
      <w:r w:rsidRPr="00736C17">
        <w:t>пояса.Торжокские</w:t>
      </w:r>
      <w:proofErr w:type="spellEnd"/>
      <w:r w:rsidRPr="00736C17">
        <w:t xml:space="preserve"> </w:t>
      </w:r>
      <w:proofErr w:type="spellStart"/>
      <w:r w:rsidRPr="00736C17">
        <w:t>золотошвеи</w:t>
      </w:r>
      <w:proofErr w:type="spellEnd"/>
      <w:r w:rsidRPr="00736C17">
        <w:t xml:space="preserve"> удивили разнообразием вышивок и изделий в магазинчике при музее. А огромный вышитый пояс в музее позволил задуматься о нашей жизни в день Прощенного Воскресения. Очень трогательно и запало в душу. </w:t>
      </w:r>
    </w:p>
    <w:p w:rsidR="00736C17" w:rsidRPr="00736C17" w:rsidRDefault="00736C17" w:rsidP="00736C17">
      <w:r w:rsidRPr="00736C17">
        <w:t xml:space="preserve">   Наконец прибыли в Лихославль. Как же красиво в «Мармеладной сказке»!!! Официальное открытие большого дворца назначено на </w:t>
      </w:r>
      <w:proofErr w:type="spellStart"/>
      <w:r w:rsidRPr="00736C17">
        <w:t>август-очень</w:t>
      </w:r>
      <w:proofErr w:type="spellEnd"/>
      <w:r w:rsidRPr="00736C17">
        <w:t xml:space="preserve"> хочется сюда вернуться опять! И взрослые и дети уплетали дегустационные сладкие фигурки за обе щеки. Каждый  привез домой презент, благо выбор </w:t>
      </w:r>
      <w:proofErr w:type="spellStart"/>
      <w:r w:rsidRPr="00736C17">
        <w:t>огромен,а</w:t>
      </w:r>
      <w:proofErr w:type="spellEnd"/>
      <w:r w:rsidRPr="00736C17">
        <w:t xml:space="preserve"> цены…таких цен в Москве нет и не </w:t>
      </w:r>
      <w:proofErr w:type="spellStart"/>
      <w:r w:rsidRPr="00736C17">
        <w:t>будет.Положив</w:t>
      </w:r>
      <w:proofErr w:type="spellEnd"/>
      <w:r w:rsidRPr="00736C17">
        <w:t xml:space="preserve"> сумки с гостинцами в </w:t>
      </w:r>
      <w:proofErr w:type="spellStart"/>
      <w:r w:rsidRPr="00736C17">
        <w:t>автобус,пошли</w:t>
      </w:r>
      <w:proofErr w:type="spellEnd"/>
      <w:r w:rsidRPr="00736C17">
        <w:t xml:space="preserve"> гулять по контактному </w:t>
      </w:r>
      <w:proofErr w:type="spellStart"/>
      <w:r w:rsidRPr="00736C17">
        <w:t>зоопарку-там</w:t>
      </w:r>
      <w:proofErr w:type="spellEnd"/>
      <w:r w:rsidRPr="00736C17">
        <w:t xml:space="preserve"> большое количество ухоженных  зверюшек и птичек. Дети были в восторге! Апогеем экскурсионного дня было </w:t>
      </w:r>
      <w:proofErr w:type="spellStart"/>
      <w:r w:rsidRPr="00736C17">
        <w:t>Файер-шоу</w:t>
      </w:r>
      <w:proofErr w:type="spellEnd"/>
      <w:r w:rsidRPr="00736C17">
        <w:t xml:space="preserve"> в национальных костюмах и сжигание чучела Масленицы. Зрелище яркое и зажигательное в прямом и переносном смысле. </w:t>
      </w:r>
    </w:p>
    <w:p w:rsidR="00736C17" w:rsidRPr="00736C17" w:rsidRDefault="00736C17" w:rsidP="00736C17">
      <w:r w:rsidRPr="00736C17">
        <w:t xml:space="preserve"> Домой возвращались довольные, просматривая на </w:t>
      </w:r>
      <w:proofErr w:type="spellStart"/>
      <w:r w:rsidRPr="00736C17">
        <w:t>гаджетах</w:t>
      </w:r>
      <w:proofErr w:type="spellEnd"/>
      <w:r w:rsidRPr="00736C17">
        <w:t xml:space="preserve"> запись видео с номерами артистов шоу и делясь впечатлениями. Спасибо, Лихославль! Спасибо, профсоюз!</w:t>
      </w:r>
    </w:p>
    <w:p w:rsidR="00736C17" w:rsidRPr="00736C17" w:rsidRDefault="00736C17" w:rsidP="00736C17">
      <w:r w:rsidRPr="00736C17">
        <w:t> </w:t>
      </w:r>
    </w:p>
    <w:p w:rsidR="00736C17" w:rsidRPr="00736C17" w:rsidRDefault="00736C17" w:rsidP="00736C17">
      <w:r w:rsidRPr="00736C17">
        <w:t>Галина Владимировна Козлова, воспитатель  ГБОУ "Школа № 1794" </w:t>
      </w:r>
    </w:p>
    <w:p w:rsidR="001E7CA8" w:rsidRDefault="001E7CA8"/>
    <w:sectPr w:rsidR="001E7CA8" w:rsidSect="001E7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736C17"/>
    <w:rsid w:val="001E7CA8"/>
    <w:rsid w:val="00736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CA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4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2064</Characters>
  <Application>Microsoft Office Word</Application>
  <DocSecurity>0</DocSecurity>
  <Lines>17</Lines>
  <Paragraphs>4</Paragraphs>
  <ScaleCrop>false</ScaleCrop>
  <Company>Microsoft</Company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Шамарин</dc:creator>
  <cp:lastModifiedBy>Александр Шамарин</cp:lastModifiedBy>
  <cp:revision>1</cp:revision>
  <dcterms:created xsi:type="dcterms:W3CDTF">2020-03-10T11:41:00Z</dcterms:created>
  <dcterms:modified xsi:type="dcterms:W3CDTF">2020-03-10T11:41:00Z</dcterms:modified>
</cp:coreProperties>
</file>